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0D35" w14:textId="77777777" w:rsidR="003D2EA4" w:rsidRPr="00463906" w:rsidRDefault="003D2EA4" w:rsidP="003D2EA4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A3B8331" w14:textId="77777777" w:rsidR="003D2EA4" w:rsidRPr="00463906" w:rsidRDefault="003D2EA4" w:rsidP="003D2EA4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BACIU OLEG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0824DFF2" w14:textId="77777777" w:rsidR="003D2EA4" w:rsidRPr="00463906" w:rsidRDefault="003D2EA4" w:rsidP="003D2EA4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09B00509" w14:textId="77777777" w:rsidR="003D2EA4" w:rsidRPr="00463906" w:rsidRDefault="003D2EA4" w:rsidP="003D2EA4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0BDCDA3" w14:textId="77777777" w:rsidR="003D2EA4" w:rsidRPr="00463906" w:rsidRDefault="003D2EA4" w:rsidP="003D2EA4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C86B5DD" w14:textId="77777777" w:rsidR="003D2EA4" w:rsidRPr="00463906" w:rsidRDefault="003D2EA4" w:rsidP="003D2E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6FBBC58" w14:textId="77777777" w:rsidR="003D2EA4" w:rsidRPr="00463906" w:rsidRDefault="003D2EA4" w:rsidP="003D2E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2756CBC" w14:textId="77777777" w:rsidR="003D2EA4" w:rsidRPr="00463906" w:rsidRDefault="003D2EA4" w:rsidP="003D2EA4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DD9504C" w14:textId="77777777" w:rsidR="003D2EA4" w:rsidRPr="00463906" w:rsidRDefault="003D2EA4" w:rsidP="003D2EA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4EA51F2" w14:textId="77777777" w:rsidR="003D2EA4" w:rsidRPr="00463906" w:rsidRDefault="003D2EA4" w:rsidP="003D2EA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C567EB0" w14:textId="77777777" w:rsidR="003D2EA4" w:rsidRPr="00463906" w:rsidRDefault="003D2EA4" w:rsidP="003D2EA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D47149C" w14:textId="77777777" w:rsidR="003D2EA4" w:rsidRPr="00463906" w:rsidRDefault="003D2EA4" w:rsidP="003D2EA4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AEE6304" w14:textId="77777777" w:rsidR="003D2EA4" w:rsidRPr="00463906" w:rsidRDefault="003D2EA4" w:rsidP="003D2EA4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65948B9" w14:textId="77777777" w:rsidR="003D2EA4" w:rsidRPr="00463906" w:rsidRDefault="003D2EA4" w:rsidP="003D2EA4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A47CADB" w14:textId="77777777" w:rsidR="003D2EA4" w:rsidRPr="00463906" w:rsidRDefault="003D2EA4" w:rsidP="003D2EA4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5F3E11BE" w14:textId="77777777" w:rsidR="003D2EA4" w:rsidRPr="00463906" w:rsidRDefault="003D2EA4" w:rsidP="003D2E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B3B8C39" w14:textId="77777777" w:rsidR="003D2EA4" w:rsidRPr="00463906" w:rsidRDefault="003D2EA4" w:rsidP="003D2EA4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67F5D9E" w14:textId="77777777" w:rsidR="003D2EA4" w:rsidRPr="00463906" w:rsidRDefault="003D2EA4" w:rsidP="003D2EA4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F375A6E" w14:textId="77777777" w:rsidR="003D2EA4" w:rsidRPr="00463906" w:rsidRDefault="003D2EA4" w:rsidP="003D2EA4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994F43E" w14:textId="5AAC45C4" w:rsidR="003D2EA4" w:rsidRPr="00463906" w:rsidRDefault="003D2EA4" w:rsidP="003D2E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BACIU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OLEG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Inspector de specialitate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II,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547B67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726AD6E5" w14:textId="77777777" w:rsidR="003D2EA4" w:rsidRPr="00463906" w:rsidRDefault="003D2EA4" w:rsidP="003D2E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7C3105F" w14:textId="77777777" w:rsidR="003D2EA4" w:rsidRPr="00463906" w:rsidRDefault="003D2EA4" w:rsidP="003D2EA4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157C5AE" w14:textId="77777777" w:rsidR="003D2EA4" w:rsidRPr="00463906" w:rsidRDefault="003D2EA4" w:rsidP="003D2EA4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F4794C0" w14:textId="77777777" w:rsidR="003D2EA4" w:rsidRPr="00463906" w:rsidRDefault="003D2EA4" w:rsidP="003D2EA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8228335" w14:textId="77777777" w:rsidR="003D2EA4" w:rsidRPr="00463906" w:rsidRDefault="003D2EA4" w:rsidP="003D2EA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BACIU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OLEG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5F107306" w14:textId="77777777" w:rsidR="003D2EA4" w:rsidRPr="00463906" w:rsidRDefault="003D2EA4" w:rsidP="003D2EA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519A73E" w14:textId="77777777" w:rsidR="003D2EA4" w:rsidRPr="00463906" w:rsidRDefault="003D2EA4" w:rsidP="003D2EA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1431A4E2" w14:textId="77777777" w:rsidR="003D2EA4" w:rsidRPr="00463906" w:rsidRDefault="003D2EA4" w:rsidP="003D2EA4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F8F1DC9" w14:textId="77777777" w:rsidR="003D2EA4" w:rsidRPr="00463906" w:rsidRDefault="003D2EA4" w:rsidP="003D2EA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40767DE3" w14:textId="77777777" w:rsidR="003D2EA4" w:rsidRPr="00463906" w:rsidRDefault="003D2EA4" w:rsidP="003D2EA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CC84D73" w14:textId="77777777" w:rsidR="003D2EA4" w:rsidRPr="00463906" w:rsidRDefault="003D2EA4" w:rsidP="003D2EA4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B500267" w14:textId="77777777" w:rsidR="003D2EA4" w:rsidRPr="00463906" w:rsidRDefault="003D2EA4" w:rsidP="003D2EA4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7790A26" w14:textId="77777777" w:rsidR="003D2EA4" w:rsidRPr="00463906" w:rsidRDefault="003D2EA4" w:rsidP="003D2EA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1317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D236" w14:textId="77777777" w:rsidR="00BE1525" w:rsidRDefault="00BE1525">
      <w:pPr>
        <w:spacing w:line="240" w:lineRule="auto"/>
      </w:pPr>
      <w:r>
        <w:separator/>
      </w:r>
    </w:p>
  </w:endnote>
  <w:endnote w:type="continuationSeparator" w:id="0">
    <w:p w14:paraId="67B1922C" w14:textId="77777777" w:rsidR="00BE1525" w:rsidRDefault="00BE1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9170" w14:textId="77777777" w:rsidR="00BE1525" w:rsidRDefault="00BE1525">
      <w:pPr>
        <w:spacing w:line="240" w:lineRule="auto"/>
      </w:pPr>
      <w:r>
        <w:separator/>
      </w:r>
    </w:p>
  </w:footnote>
  <w:footnote w:type="continuationSeparator" w:id="0">
    <w:p w14:paraId="77B2A6F5" w14:textId="77777777" w:rsidR="00BE1525" w:rsidRDefault="00BE15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2EA4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47B67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525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2B50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2024-01-03T07:46:00Z</dcterms:modified>
</cp:coreProperties>
</file>