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57B4" w14:textId="77777777" w:rsidR="001E44BE" w:rsidRPr="003B4504" w:rsidRDefault="001E44BE" w:rsidP="001E44B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8627340" w14:textId="77777777" w:rsidR="001E44BE" w:rsidRPr="003B4504" w:rsidRDefault="001E44BE" w:rsidP="001E44B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392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EC3697" w14:textId="77777777" w:rsidR="001E44BE" w:rsidRPr="003B4504" w:rsidRDefault="001E44BE" w:rsidP="001E44BE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ȘTIRBU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ADRIAN</w:t>
      </w:r>
    </w:p>
    <w:p w14:paraId="27F71E9E" w14:textId="77777777" w:rsidR="001E44BE" w:rsidRPr="003B4504" w:rsidRDefault="001E44BE" w:rsidP="001E44BE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4E5E4C1E" w14:textId="77777777" w:rsidR="001E44BE" w:rsidRPr="003B4504" w:rsidRDefault="001E44BE" w:rsidP="001E44BE">
      <w:pPr>
        <w:spacing w:line="240" w:lineRule="auto"/>
        <w:jc w:val="both"/>
      </w:pPr>
    </w:p>
    <w:p w14:paraId="129B07FF" w14:textId="77777777" w:rsidR="001E44BE" w:rsidRPr="003B4504" w:rsidRDefault="001E44BE" w:rsidP="001E44BE">
      <w:pPr>
        <w:spacing w:line="240" w:lineRule="auto"/>
        <w:jc w:val="both"/>
      </w:pPr>
    </w:p>
    <w:p w14:paraId="608E8718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56E18C2B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</w:rPr>
      </w:pPr>
    </w:p>
    <w:p w14:paraId="25CB2F68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EE65DD4" w14:textId="77777777" w:rsidR="001E44BE" w:rsidRPr="003B4504" w:rsidRDefault="001E44BE" w:rsidP="001E44B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6AA7EEE" w14:textId="77777777" w:rsidR="001E44BE" w:rsidRPr="003B4504" w:rsidRDefault="001E44BE" w:rsidP="001E44B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5D46679" w14:textId="77777777" w:rsidR="001E44BE" w:rsidRPr="003B4504" w:rsidRDefault="001E44BE" w:rsidP="001E44B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06C0D05" w14:textId="77777777" w:rsidR="001E44BE" w:rsidRPr="003B4504" w:rsidRDefault="001E44BE" w:rsidP="001E44B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C3C4339" w14:textId="77777777" w:rsidR="001E44BE" w:rsidRPr="003B4504" w:rsidRDefault="001E44BE" w:rsidP="001E44B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6EEBA357" w14:textId="77777777" w:rsidR="001E44BE" w:rsidRPr="003B4504" w:rsidRDefault="001E44BE" w:rsidP="001E44B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0E6454D" w14:textId="77777777" w:rsidR="001E44BE" w:rsidRPr="003B4504" w:rsidRDefault="001E44BE" w:rsidP="001E44B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7CFD8F2F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</w:rPr>
      </w:pPr>
    </w:p>
    <w:p w14:paraId="266AF3B7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0146DD9" w14:textId="77777777" w:rsidR="001E44BE" w:rsidRPr="003B4504" w:rsidRDefault="001E44BE" w:rsidP="001E44B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AC70AC7" w14:textId="77777777" w:rsidR="001E44BE" w:rsidRPr="003B4504" w:rsidRDefault="001E44BE" w:rsidP="001E44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ȘTIRBU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ADRIAN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(lăcătuş mecanic), treapata I, gradația 5 la Serviciul Tehnic, Situații de Urgență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20F55255" w14:textId="77777777" w:rsidR="001E44BE" w:rsidRPr="003B4504" w:rsidRDefault="001E44BE" w:rsidP="001E44B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………....…… </w:t>
      </w:r>
      <w:r w:rsidRPr="003B4504">
        <w:rPr>
          <w:rFonts w:ascii="Montserrat Light" w:hAnsi="Montserrat Light"/>
          <w:noProof/>
        </w:rPr>
        <w:t>Muncitor calificat (lăcătuş mecanic)</w:t>
      </w:r>
      <w:r w:rsidRPr="003B4504">
        <w:rPr>
          <w:rFonts w:ascii="Montserrat Light" w:hAnsi="Montserrat Light"/>
        </w:rPr>
        <w:t>;</w:t>
      </w:r>
    </w:p>
    <w:p w14:paraId="7E6438C7" w14:textId="77777777" w:rsidR="001E44BE" w:rsidRPr="003B4504" w:rsidRDefault="001E44BE" w:rsidP="001E44B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65E32972" w14:textId="28EDD18F" w:rsidR="001E44BE" w:rsidRPr="003B4504" w:rsidRDefault="001E44BE" w:rsidP="001E44B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201E86">
        <w:rPr>
          <w:rFonts w:ascii="Montserrat Light" w:hAnsi="Montserrat Light"/>
          <w:bCs/>
        </w:rPr>
        <w:t>…</w:t>
      </w:r>
      <w:r w:rsidR="00201E86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56B9DDB1" w14:textId="0DA1CDAB" w:rsidR="001E44BE" w:rsidRPr="003B4504" w:rsidRDefault="001E44BE" w:rsidP="001E44B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201E86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37AC2FE" w14:textId="4565A880" w:rsidR="001E44BE" w:rsidRPr="003B4504" w:rsidRDefault="001E44BE" w:rsidP="001E44B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201E86">
        <w:rPr>
          <w:rFonts w:ascii="Montserrat Light" w:hAnsi="Montserrat Light"/>
          <w:bCs/>
        </w:rPr>
        <w:t>.</w:t>
      </w:r>
      <w:r w:rsidR="00201E86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7974F23" w14:textId="77777777" w:rsidR="001E44BE" w:rsidRPr="003B4504" w:rsidRDefault="001E44BE" w:rsidP="001E44B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2C3A26B" w14:textId="77777777" w:rsidR="001E44BE" w:rsidRPr="003B4504" w:rsidRDefault="001E44BE" w:rsidP="001E44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63ABF42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6C81F65" w14:textId="77777777" w:rsidR="001E44BE" w:rsidRPr="003B4504" w:rsidRDefault="001E44BE" w:rsidP="001E44BE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669260E" w14:textId="77777777" w:rsidR="001E44BE" w:rsidRPr="003B4504" w:rsidRDefault="001E44BE" w:rsidP="001E44B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4AE5C20C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B5233D4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B9B3451" w14:textId="77777777" w:rsidR="001E44BE" w:rsidRPr="003B4504" w:rsidRDefault="001E44BE" w:rsidP="001E44BE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ȘTIRBU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ADRIAN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1C32DB46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Cambria" w:hAnsi="Cambria"/>
        </w:rPr>
      </w:pPr>
    </w:p>
    <w:p w14:paraId="6612C9B8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Cambria" w:hAnsi="Cambria"/>
        </w:rPr>
      </w:pPr>
    </w:p>
    <w:p w14:paraId="79D18802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Cambria" w:hAnsi="Cambria"/>
        </w:rPr>
      </w:pPr>
    </w:p>
    <w:p w14:paraId="765BB1B4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Cambria" w:hAnsi="Cambria"/>
        </w:rPr>
      </w:pPr>
    </w:p>
    <w:p w14:paraId="36BD45B2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Cambria" w:hAnsi="Cambria"/>
        </w:rPr>
      </w:pPr>
    </w:p>
    <w:p w14:paraId="16278885" w14:textId="77777777" w:rsidR="001E44BE" w:rsidRPr="003B4504" w:rsidRDefault="001E44BE" w:rsidP="001E44BE">
      <w:pPr>
        <w:spacing w:line="240" w:lineRule="auto"/>
        <w:ind w:firstLine="705"/>
        <w:jc w:val="both"/>
        <w:rPr>
          <w:rFonts w:ascii="Cambria" w:hAnsi="Cambria"/>
        </w:rPr>
      </w:pPr>
    </w:p>
    <w:p w14:paraId="05AD1B67" w14:textId="77777777" w:rsidR="001E44BE" w:rsidRPr="003B4504" w:rsidRDefault="001E44BE" w:rsidP="001E44BE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D010406" w14:textId="367177D7" w:rsidR="001E44BE" w:rsidRPr="003B4504" w:rsidRDefault="001E44BE" w:rsidP="001E44BE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B045092" w14:textId="77777777" w:rsidR="001E44BE" w:rsidRPr="003B4504" w:rsidRDefault="001E44BE" w:rsidP="001E44BE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3F93A437" w14:textId="77777777" w:rsidR="001E44BE" w:rsidRPr="003B4504" w:rsidRDefault="001E44BE" w:rsidP="001E44BE">
      <w:pPr>
        <w:pStyle w:val="BodyText"/>
        <w:spacing w:line="240" w:lineRule="auto"/>
        <w:rPr>
          <w:rFonts w:ascii="Cambria" w:hAnsi="Cambria"/>
          <w:b/>
        </w:rPr>
      </w:pPr>
    </w:p>
    <w:p w14:paraId="1E0FAE25" w14:textId="77777777" w:rsidR="001E44BE" w:rsidRPr="003B4504" w:rsidRDefault="001E44BE" w:rsidP="001E44BE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A9884F3" w14:textId="77777777" w:rsidR="001E44BE" w:rsidRPr="003B4504" w:rsidRDefault="001E44BE" w:rsidP="001E44BE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E242" w14:textId="77777777" w:rsidR="006B3106" w:rsidRDefault="006B3106">
      <w:pPr>
        <w:spacing w:line="240" w:lineRule="auto"/>
      </w:pPr>
      <w:r>
        <w:separator/>
      </w:r>
    </w:p>
  </w:endnote>
  <w:endnote w:type="continuationSeparator" w:id="0">
    <w:p w14:paraId="6D66E97A" w14:textId="77777777" w:rsidR="006B3106" w:rsidRDefault="006B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EFE4" w14:textId="77777777" w:rsidR="006B3106" w:rsidRDefault="006B3106">
      <w:pPr>
        <w:spacing w:line="240" w:lineRule="auto"/>
      </w:pPr>
      <w:r>
        <w:separator/>
      </w:r>
    </w:p>
  </w:footnote>
  <w:footnote w:type="continuationSeparator" w:id="0">
    <w:p w14:paraId="676B677D" w14:textId="77777777" w:rsidR="006B3106" w:rsidRDefault="006B3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E44BE"/>
    <w:rsid w:val="00201E86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B3106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62F26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2023-07-03T12:28:00Z</dcterms:modified>
</cp:coreProperties>
</file>