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A076F9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A076F9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3C79868A" w14:textId="5F902BAE" w:rsidR="00A076F9" w:rsidRDefault="002724D3" w:rsidP="00A076F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A076F9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A076F9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A076F9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 w:rsidRPr="00A076F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A076F9">
        <w:rPr>
          <w:rFonts w:ascii="Montserrat Light" w:hAnsi="Montserrat Light" w:cs="Cambria"/>
          <w:b/>
          <w:bCs/>
          <w:noProof/>
          <w:lang w:val="ro-RO"/>
        </w:rPr>
        <w:t xml:space="preserve">pentru minorul  </w:t>
      </w:r>
      <w:bookmarkEnd w:id="0"/>
      <w:bookmarkEnd w:id="1"/>
      <w:r w:rsidR="00A076F9" w:rsidRPr="00A076F9">
        <w:rPr>
          <w:rFonts w:ascii="Montserrat Light" w:hAnsi="Montserrat Light"/>
          <w:b/>
          <w:bCs/>
        </w:rPr>
        <w:t>KOVACI-SABADÎȘ ANDREI</w:t>
      </w:r>
      <w:r w:rsidR="00A076F9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</w:p>
    <w:p w14:paraId="1D946533" w14:textId="77777777" w:rsidR="00A076F9" w:rsidRDefault="00A076F9" w:rsidP="00A076F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noProof/>
          <w:lang w:val="ro-RO" w:eastAsia="ro-RO"/>
        </w:rPr>
      </w:pPr>
    </w:p>
    <w:p w14:paraId="61CCA3AB" w14:textId="66A7551F" w:rsidR="002724D3" w:rsidRPr="00724AD8" w:rsidRDefault="002724D3" w:rsidP="00A076F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19727DF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A076F9">
        <w:rPr>
          <w:rFonts w:ascii="Montserrat Light" w:eastAsia="Times New Roman" w:hAnsi="Montserrat Light"/>
          <w:noProof/>
          <w:lang w:val="ro-RO" w:eastAsia="ro-RO"/>
        </w:rPr>
        <w:t>11974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A076F9">
        <w:rPr>
          <w:rFonts w:ascii="Montserrat Light" w:eastAsia="Times New Roman" w:hAnsi="Montserrat Light"/>
          <w:noProof/>
          <w:lang w:val="ro-RO" w:eastAsia="ro-RO"/>
        </w:rPr>
        <w:t>17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F75DF">
        <w:rPr>
          <w:rFonts w:ascii="Montserrat Light" w:eastAsia="Times New Roman" w:hAnsi="Montserrat Light"/>
          <w:noProof/>
          <w:lang w:val="ro-RO" w:eastAsia="ro-RO"/>
        </w:rPr>
        <w:t>0</w:t>
      </w:r>
      <w:r w:rsidR="00A076F9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1F75DF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7833487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</w:t>
      </w:r>
      <w:r w:rsidR="00A076F9">
        <w:rPr>
          <w:rFonts w:ascii="Montserrat Light" w:hAnsi="Montserrat Light"/>
          <w:noProof/>
          <w:lang w:val="ro-RO"/>
        </w:rPr>
        <w:t>14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A076F9">
        <w:rPr>
          <w:rFonts w:ascii="Montserrat Light" w:hAnsi="Montserrat Light"/>
          <w:noProof/>
          <w:lang w:val="ro-RO"/>
        </w:rPr>
        <w:t>28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A076F9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1F75DF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</w:t>
      </w:r>
      <w:r w:rsidR="00A076F9">
        <w:rPr>
          <w:rFonts w:ascii="Montserrat Light" w:hAnsi="Montserrat Light"/>
          <w:noProof/>
          <w:lang w:val="ro-RO"/>
        </w:rPr>
        <w:t>14</w:t>
      </w:r>
      <w:r w:rsidR="001F75DF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2</w:t>
      </w:r>
      <w:r w:rsidR="00A076F9">
        <w:rPr>
          <w:rFonts w:ascii="Montserrat Light" w:hAnsi="Montserrat Light"/>
          <w:noProof/>
          <w:lang w:val="ro-RO"/>
        </w:rPr>
        <w:t>8</w:t>
      </w:r>
      <w:r w:rsidR="001F75DF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A076F9">
        <w:rPr>
          <w:rFonts w:ascii="Montserrat Light" w:hAnsi="Montserrat Light"/>
          <w:noProof/>
          <w:lang w:val="ro-RO"/>
        </w:rPr>
        <w:t>2</w:t>
      </w:r>
      <w:r w:rsidR="001F75DF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C75023">
        <w:rPr>
          <w:rFonts w:ascii="Montserrat Light" w:hAnsi="Montserrat Light"/>
          <w:noProof/>
          <w:lang w:val="ro-RO"/>
        </w:rPr>
        <w:t>10111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0</w:t>
      </w:r>
      <w:r w:rsidR="00C75023">
        <w:rPr>
          <w:rFonts w:ascii="Montserrat Light" w:hAnsi="Montserrat Light"/>
          <w:noProof/>
          <w:lang w:val="ro-RO"/>
        </w:rPr>
        <w:t>5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C75023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 xml:space="preserve">pentru minorul </w:t>
      </w:r>
      <w:bookmarkStart w:id="3" w:name="_Hlk193183125"/>
      <w:r w:rsidR="00C75023" w:rsidRPr="00A076F9">
        <w:rPr>
          <w:rFonts w:ascii="Montserrat Light" w:hAnsi="Montserrat Light"/>
          <w:b/>
          <w:bCs/>
        </w:rPr>
        <w:t>KOVACI-SABADÎȘ ANDREI</w:t>
      </w:r>
      <w:bookmarkEnd w:id="3"/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22DC31B9" w:rsidR="004D0B94" w:rsidRPr="00A05439" w:rsidRDefault="009A535A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4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57061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06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Pr="00DC7E34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>cuprinzând rezultatul verificărilor efectuate, prin care se constată justificată cererea depusă de numit</w:t>
      </w:r>
      <w:r>
        <w:rPr>
          <w:rFonts w:ascii="Montserrat Light" w:hAnsi="Montserrat Light"/>
          <w:noProof/>
          <w:lang w:val="ro-RO"/>
        </w:rPr>
        <w:t xml:space="preserve">a </w:t>
      </w:r>
      <w:r w:rsidRPr="00D92A70">
        <w:rPr>
          <w:rFonts w:ascii="Montserrat Light" w:hAnsi="Montserrat Light"/>
          <w:b/>
          <w:bCs/>
        </w:rPr>
        <w:t>KOVACI-SABADÎȘ IOANA-ALEXANDRA</w:t>
      </w:r>
      <w:r>
        <w:rPr>
          <w:rFonts w:ascii="Montserrat Light" w:hAnsi="Montserrat Light"/>
          <w:noProof/>
          <w:lang w:val="ro-RO"/>
        </w:rPr>
        <w:t xml:space="preserve">, </w:t>
      </w:r>
      <w:r w:rsidR="00CE7B27">
        <w:rPr>
          <w:rFonts w:ascii="Montserrat Light" w:hAnsi="Montserrat Light"/>
          <w:noProof/>
          <w:lang w:val="ro-RO"/>
        </w:rPr>
        <w:t>privind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CE7B27">
        <w:rPr>
          <w:rFonts w:ascii="Montserrat Light" w:hAnsi="Montserrat Light"/>
          <w:noProof/>
          <w:lang w:val="ro-RO"/>
        </w:rPr>
        <w:t xml:space="preserve"> pentru minorul </w:t>
      </w:r>
      <w:r w:rsidRPr="00A076F9">
        <w:rPr>
          <w:rFonts w:ascii="Montserrat Light" w:hAnsi="Montserrat Light"/>
          <w:b/>
          <w:bCs/>
        </w:rPr>
        <w:t>KOVACI-SABADÎȘ ANDREI</w:t>
      </w:r>
      <w:r w:rsidR="00CE7B27">
        <w:rPr>
          <w:rFonts w:ascii="Montserrat Light" w:hAnsi="Montserrat Light"/>
          <w:noProof/>
          <w:lang w:val="ro-RO"/>
        </w:rPr>
        <w:t xml:space="preserve">,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4B399E1" w14:textId="77777777" w:rsidR="007E4F42" w:rsidRPr="00724AD8" w:rsidRDefault="007E4F42" w:rsidP="007E4F42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65F69C1" w:rsidR="00D671BA" w:rsidRPr="00724AD8" w:rsidRDefault="00CE7B27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4CDA3C" w14:textId="789F9661" w:rsidR="00CF2C4C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5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>
        <w:rPr>
          <w:rFonts w:ascii="Montserrat Light" w:hAnsi="Montserrat Light"/>
          <w:noProof/>
          <w:lang w:val="ro-RO"/>
        </w:rPr>
        <w:t xml:space="preserve"> </w:t>
      </w:r>
      <w:r w:rsidR="0088475B">
        <w:rPr>
          <w:rFonts w:ascii="Montserrat Light" w:hAnsi="Montserrat Light"/>
          <w:noProof/>
          <w:lang w:val="ro-RO"/>
        </w:rPr>
        <w:t xml:space="preserve">pentru minorul </w:t>
      </w:r>
      <w:r w:rsidR="0085219C" w:rsidRPr="00A076F9">
        <w:rPr>
          <w:rFonts w:ascii="Montserrat Light" w:hAnsi="Montserrat Light"/>
          <w:b/>
          <w:bCs/>
        </w:rPr>
        <w:t>KOVACI-</w:t>
      </w:r>
      <w:bookmarkStart w:id="6" w:name="_Hlk193185598"/>
      <w:r w:rsidR="0085219C" w:rsidRPr="00A076F9">
        <w:rPr>
          <w:rFonts w:ascii="Montserrat Light" w:hAnsi="Montserrat Light"/>
          <w:b/>
          <w:bCs/>
        </w:rPr>
        <w:t>SABADÎȘ</w:t>
      </w:r>
      <w:bookmarkEnd w:id="6"/>
      <w:r w:rsidR="0085219C" w:rsidRPr="00A076F9">
        <w:rPr>
          <w:rFonts w:ascii="Montserrat Light" w:hAnsi="Montserrat Light"/>
          <w:b/>
          <w:bCs/>
        </w:rPr>
        <w:t xml:space="preserve"> ANDREI</w:t>
      </w:r>
      <w:r w:rsidR="0088475B">
        <w:rPr>
          <w:rFonts w:ascii="Montserrat Light" w:hAnsi="Montserrat Light" w:cs="Cambria"/>
          <w:b/>
          <w:bCs/>
          <w:noProof/>
          <w:lang w:val="ro-RO"/>
        </w:rPr>
        <w:t xml:space="preserve">, </w:t>
      </w:r>
      <w:r w:rsidR="0088475B" w:rsidRPr="0088475B">
        <w:rPr>
          <w:rFonts w:ascii="Montserrat Light" w:hAnsi="Montserrat Light" w:cs="Cambria"/>
          <w:noProof/>
          <w:lang w:val="ro-RO"/>
        </w:rPr>
        <w:t>născut la data de</w:t>
      </w:r>
      <w:r w:rsidR="0088475B">
        <w:rPr>
          <w:rFonts w:ascii="Montserrat Light" w:hAnsi="Montserrat Light"/>
          <w:noProof/>
          <w:lang w:val="ro-RO"/>
        </w:rPr>
        <w:t xml:space="preserve"> </w:t>
      </w:r>
      <w:r w:rsidR="00212813">
        <w:rPr>
          <w:rFonts w:ascii="Montserrat Light" w:hAnsi="Montserrat Light"/>
          <w:noProof/>
          <w:lang w:val="ro-RO"/>
        </w:rPr>
        <w:t>___________.</w:t>
      </w:r>
    </w:p>
    <w:p w14:paraId="789F6CE7" w14:textId="77777777" w:rsidR="00212813" w:rsidRDefault="0021281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13A63B92" w14:textId="53087061" w:rsidR="00236CD1" w:rsidRPr="00BD7563" w:rsidRDefault="00CF2C4C" w:rsidP="00BD756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F2C4C">
        <w:rPr>
          <w:rFonts w:ascii="Montserrat Light" w:hAnsi="Montserrat Light"/>
          <w:b/>
          <w:bCs/>
          <w:noProof/>
          <w:lang w:val="ro-RO"/>
        </w:rPr>
        <w:t xml:space="preserve"> Art.2.</w:t>
      </w:r>
      <w:r w:rsidRPr="00CF2C4C">
        <w:rPr>
          <w:rFonts w:ascii="Montserrat Light" w:hAnsi="Montserrat Light" w:cs="Cambria"/>
          <w:noProof/>
          <w:lang w:val="ro-RO"/>
        </w:rPr>
        <w:t>.</w:t>
      </w:r>
      <w:r w:rsidR="001D0E07" w:rsidRPr="00724AD8">
        <w:rPr>
          <w:rFonts w:ascii="Montserrat Light" w:hAnsi="Montserrat Light"/>
          <w:noProof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04ADCDC8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D756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CF2C4C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4BB4699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12202">
        <w:rPr>
          <w:rFonts w:ascii="Montserrat Light" w:eastAsia="Times New Roman" w:hAnsi="Montserrat Light"/>
          <w:b/>
          <w:bCs/>
          <w:noProof/>
          <w:lang w:val="ro-RO" w:eastAsia="ro-RO"/>
        </w:rPr>
        <w:t>131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12202">
        <w:rPr>
          <w:rFonts w:ascii="Montserrat Light" w:eastAsia="Times New Roman" w:hAnsi="Montserrat Light"/>
          <w:b/>
          <w:bCs/>
          <w:noProof/>
          <w:lang w:val="ro-RO" w:eastAsia="ro-RO"/>
        </w:rPr>
        <w:t>24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BD756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71D8205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1871EFB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CD9E86C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41DEBF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F2FCBF4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BD7563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3C53" w14:textId="77777777" w:rsidR="008B65F4" w:rsidRDefault="008B65F4">
      <w:pPr>
        <w:spacing w:line="240" w:lineRule="auto"/>
      </w:pPr>
      <w:r>
        <w:separator/>
      </w:r>
    </w:p>
  </w:endnote>
  <w:endnote w:type="continuationSeparator" w:id="0">
    <w:p w14:paraId="3323A737" w14:textId="77777777" w:rsidR="008B65F4" w:rsidRDefault="008B6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17BB" w14:textId="77777777" w:rsidR="008B65F4" w:rsidRDefault="008B65F4">
      <w:pPr>
        <w:spacing w:line="240" w:lineRule="auto"/>
      </w:pPr>
      <w:r>
        <w:separator/>
      </w:r>
    </w:p>
  </w:footnote>
  <w:footnote w:type="continuationSeparator" w:id="0">
    <w:p w14:paraId="5F225BB3" w14:textId="77777777" w:rsidR="008B65F4" w:rsidRDefault="008B6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49EC"/>
    <w:rsid w:val="000D249B"/>
    <w:rsid w:val="000D5D14"/>
    <w:rsid w:val="000F0630"/>
    <w:rsid w:val="000F14FD"/>
    <w:rsid w:val="000F46A0"/>
    <w:rsid w:val="001024E1"/>
    <w:rsid w:val="00103657"/>
    <w:rsid w:val="00104DDD"/>
    <w:rsid w:val="001077E9"/>
    <w:rsid w:val="00107828"/>
    <w:rsid w:val="00111657"/>
    <w:rsid w:val="00111E2A"/>
    <w:rsid w:val="00115EAE"/>
    <w:rsid w:val="00132D24"/>
    <w:rsid w:val="001337E0"/>
    <w:rsid w:val="00143CEE"/>
    <w:rsid w:val="001537A4"/>
    <w:rsid w:val="0015619A"/>
    <w:rsid w:val="00165285"/>
    <w:rsid w:val="00165D29"/>
    <w:rsid w:val="00166258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1F75DF"/>
    <w:rsid w:val="00202D25"/>
    <w:rsid w:val="00212813"/>
    <w:rsid w:val="00226EDC"/>
    <w:rsid w:val="00230765"/>
    <w:rsid w:val="00233C70"/>
    <w:rsid w:val="002347FC"/>
    <w:rsid w:val="002351E2"/>
    <w:rsid w:val="00236CD1"/>
    <w:rsid w:val="0024338D"/>
    <w:rsid w:val="002607F1"/>
    <w:rsid w:val="00264AED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D21F4"/>
    <w:rsid w:val="003F18C0"/>
    <w:rsid w:val="003F3BDC"/>
    <w:rsid w:val="003F6254"/>
    <w:rsid w:val="00400E22"/>
    <w:rsid w:val="0041652B"/>
    <w:rsid w:val="004212A2"/>
    <w:rsid w:val="00434AE9"/>
    <w:rsid w:val="00467DD1"/>
    <w:rsid w:val="00473D61"/>
    <w:rsid w:val="00474581"/>
    <w:rsid w:val="00477883"/>
    <w:rsid w:val="004779C9"/>
    <w:rsid w:val="00481949"/>
    <w:rsid w:val="004839E5"/>
    <w:rsid w:val="00487301"/>
    <w:rsid w:val="00487FD2"/>
    <w:rsid w:val="004933A6"/>
    <w:rsid w:val="00497BE4"/>
    <w:rsid w:val="004A031E"/>
    <w:rsid w:val="004A1D52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3AC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E7695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3FBE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4F42"/>
    <w:rsid w:val="007E7A96"/>
    <w:rsid w:val="007F38C1"/>
    <w:rsid w:val="007F77A0"/>
    <w:rsid w:val="00802B66"/>
    <w:rsid w:val="008064A1"/>
    <w:rsid w:val="00817A3D"/>
    <w:rsid w:val="00827215"/>
    <w:rsid w:val="008368B0"/>
    <w:rsid w:val="00843E8C"/>
    <w:rsid w:val="0084461F"/>
    <w:rsid w:val="0085219C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B65F4"/>
    <w:rsid w:val="008C0B63"/>
    <w:rsid w:val="008C0DD9"/>
    <w:rsid w:val="008C1CE4"/>
    <w:rsid w:val="008D0B52"/>
    <w:rsid w:val="008D7DD1"/>
    <w:rsid w:val="008E3A60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535A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6F9"/>
    <w:rsid w:val="00A07EF5"/>
    <w:rsid w:val="00A13AEA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83E00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E5557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73588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D7563"/>
    <w:rsid w:val="00BE07A4"/>
    <w:rsid w:val="00BF041B"/>
    <w:rsid w:val="00BF0A05"/>
    <w:rsid w:val="00BF0E2A"/>
    <w:rsid w:val="00BF2C5D"/>
    <w:rsid w:val="00C14BF9"/>
    <w:rsid w:val="00C179EB"/>
    <w:rsid w:val="00C24043"/>
    <w:rsid w:val="00C2570A"/>
    <w:rsid w:val="00C26FD6"/>
    <w:rsid w:val="00C27F42"/>
    <w:rsid w:val="00C35B98"/>
    <w:rsid w:val="00C42102"/>
    <w:rsid w:val="00C45B0F"/>
    <w:rsid w:val="00C47B81"/>
    <w:rsid w:val="00C5130C"/>
    <w:rsid w:val="00C70CB4"/>
    <w:rsid w:val="00C729EE"/>
    <w:rsid w:val="00C75023"/>
    <w:rsid w:val="00C836DC"/>
    <w:rsid w:val="00C83E5F"/>
    <w:rsid w:val="00C84274"/>
    <w:rsid w:val="00C9041F"/>
    <w:rsid w:val="00C90878"/>
    <w:rsid w:val="00C96197"/>
    <w:rsid w:val="00C96510"/>
    <w:rsid w:val="00CA1CD9"/>
    <w:rsid w:val="00CA5EB7"/>
    <w:rsid w:val="00CB1BF7"/>
    <w:rsid w:val="00CB76A4"/>
    <w:rsid w:val="00CC445C"/>
    <w:rsid w:val="00CC4C22"/>
    <w:rsid w:val="00CD61EF"/>
    <w:rsid w:val="00CD790D"/>
    <w:rsid w:val="00CE1426"/>
    <w:rsid w:val="00CE4100"/>
    <w:rsid w:val="00CE5019"/>
    <w:rsid w:val="00CE7B27"/>
    <w:rsid w:val="00CF2C4C"/>
    <w:rsid w:val="00CF55D8"/>
    <w:rsid w:val="00D0122E"/>
    <w:rsid w:val="00D060FD"/>
    <w:rsid w:val="00D12DFE"/>
    <w:rsid w:val="00D13DC1"/>
    <w:rsid w:val="00D269B6"/>
    <w:rsid w:val="00D26BC9"/>
    <w:rsid w:val="00D348C4"/>
    <w:rsid w:val="00D352E7"/>
    <w:rsid w:val="00D370C8"/>
    <w:rsid w:val="00D40AFB"/>
    <w:rsid w:val="00D41847"/>
    <w:rsid w:val="00D44696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94ECF"/>
    <w:rsid w:val="00EA5F55"/>
    <w:rsid w:val="00EA652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2202"/>
    <w:rsid w:val="00F153B0"/>
    <w:rsid w:val="00F1785D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595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2025-03-18T09:10:00Z</cp:lastPrinted>
  <dcterms:created xsi:type="dcterms:W3CDTF">2025-03-17T13:27:00Z</dcterms:created>
  <dcterms:modified xsi:type="dcterms:W3CDTF">2025-03-26T08:43:00Z</dcterms:modified>
</cp:coreProperties>
</file>