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E7B" w:rsidRPr="001F287A" w:rsidRDefault="00CD0E7B" w:rsidP="00CD0E7B">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CD0E7B" w:rsidRPr="001F287A" w:rsidRDefault="00CD0E7B" w:rsidP="00CD0E7B">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CD0E7B" w:rsidRPr="001F287A" w:rsidRDefault="00CD0E7B" w:rsidP="00CD0E7B">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CD0E7B" w:rsidRPr="001F287A" w:rsidRDefault="00CD0E7B" w:rsidP="00CD0E7B">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CD0E7B" w:rsidRPr="001F287A" w:rsidRDefault="00CD0E7B" w:rsidP="00CD0E7B">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Pr>
          <w:rFonts w:ascii="Cambria" w:hAnsi="Cambria"/>
          <w:b/>
          <w:bCs/>
          <w:sz w:val="24"/>
          <w:szCs w:val="24"/>
          <w:lang w:val="ro-RO"/>
        </w:rPr>
        <w:t>273</w:t>
      </w:r>
    </w:p>
    <w:p w:rsidR="00CD0E7B" w:rsidRPr="001F287A" w:rsidRDefault="00CD0E7B" w:rsidP="00CD0E7B">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CD0E7B" w:rsidRPr="001F287A" w:rsidRDefault="00CD0E7B" w:rsidP="00CD0E7B">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ARGHIR</w:t>
      </w:r>
      <w:r w:rsidRPr="001F287A">
        <w:rPr>
          <w:rFonts w:ascii="Cambria" w:hAnsi="Cambria"/>
          <w:b/>
          <w:sz w:val="24"/>
          <w:szCs w:val="24"/>
        </w:rPr>
        <w:t xml:space="preserve"> </w:t>
      </w:r>
      <w:r w:rsidRPr="001F287A">
        <w:rPr>
          <w:rFonts w:ascii="Cambria" w:hAnsi="Cambria"/>
          <w:b/>
          <w:noProof/>
          <w:sz w:val="24"/>
          <w:szCs w:val="24"/>
        </w:rPr>
        <w:t>PETRICĂ</w:t>
      </w:r>
      <w:r w:rsidRPr="001F287A">
        <w:rPr>
          <w:rFonts w:ascii="Cambria" w:hAnsi="Cambria"/>
          <w:b/>
          <w:sz w:val="24"/>
          <w:szCs w:val="24"/>
        </w:rPr>
        <w:t xml:space="preserve"> </w:t>
      </w:r>
    </w:p>
    <w:p w:rsidR="00CD0E7B" w:rsidRPr="001F287A" w:rsidRDefault="00CD0E7B" w:rsidP="00CD0E7B">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CD0E7B" w:rsidRPr="001F287A" w:rsidRDefault="00CD0E7B" w:rsidP="00CD0E7B">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CD0E7B" w:rsidRPr="001F287A" w:rsidRDefault="00CD0E7B" w:rsidP="00CD0E7B">
      <w:pPr>
        <w:spacing w:after="0" w:line="240" w:lineRule="auto"/>
        <w:jc w:val="center"/>
        <w:rPr>
          <w:rFonts w:ascii="Cambria" w:hAnsi="Cambria"/>
          <w:b/>
          <w:bCs/>
          <w:sz w:val="24"/>
          <w:szCs w:val="24"/>
        </w:rPr>
      </w:pPr>
    </w:p>
    <w:p w:rsidR="00CD0E7B" w:rsidRPr="001F287A" w:rsidRDefault="00CD0E7B" w:rsidP="00CD0E7B">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CD0E7B" w:rsidRPr="001F287A" w:rsidRDefault="00CD0E7B" w:rsidP="00CD0E7B">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D0E7B" w:rsidRPr="001F287A" w:rsidRDefault="00CD0E7B" w:rsidP="00CD0E7B">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CD0E7B" w:rsidRPr="001F287A" w:rsidRDefault="00CD0E7B" w:rsidP="00CD0E7B">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CD0E7B" w:rsidRPr="001F287A" w:rsidRDefault="00CD0E7B" w:rsidP="00CD0E7B">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CD0E7B" w:rsidRPr="001F287A" w:rsidRDefault="00CD0E7B" w:rsidP="00CD0E7B">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CD0E7B" w:rsidRPr="001F287A" w:rsidRDefault="00CD0E7B" w:rsidP="00CD0E7B">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D0E7B" w:rsidRPr="001F287A" w:rsidRDefault="00CD0E7B" w:rsidP="00CD0E7B">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CD0E7B" w:rsidRPr="001F287A" w:rsidRDefault="00CD0E7B" w:rsidP="00CD0E7B">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CD0E7B" w:rsidRPr="001F287A" w:rsidRDefault="00CD0E7B" w:rsidP="00CD0E7B">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ARGHIR</w:t>
      </w:r>
      <w:r w:rsidRPr="001F287A">
        <w:rPr>
          <w:rFonts w:ascii="Cambria" w:hAnsi="Cambria"/>
          <w:bCs/>
        </w:rPr>
        <w:t xml:space="preserve"> </w:t>
      </w:r>
      <w:r w:rsidRPr="001F287A">
        <w:rPr>
          <w:rFonts w:ascii="Cambria" w:hAnsi="Cambria"/>
          <w:bCs/>
          <w:noProof/>
        </w:rPr>
        <w:t>PETRICĂ</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Serviciul Operațional din cadrul Direcției de Administrare a Domeniului Public și Privat al Județului Cluj</w:t>
      </w:r>
      <w:r w:rsidRPr="001F287A">
        <w:rPr>
          <w:rFonts w:ascii="Cambria" w:hAnsi="Cambria"/>
          <w:bCs/>
        </w:rPr>
        <w:t>.</w:t>
      </w:r>
    </w:p>
    <w:p w:rsidR="00CD0E7B" w:rsidRPr="001F287A" w:rsidRDefault="00CD0E7B" w:rsidP="00CD0E7B">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w:t>
      </w:r>
      <w:r>
        <w:rPr>
          <w:rFonts w:ascii="Cambria" w:hAnsi="Cambria"/>
          <w:bCs/>
          <w:sz w:val="24"/>
          <w:szCs w:val="24"/>
        </w:rPr>
        <w:t>,</w:t>
      </w:r>
      <w:r w:rsidRPr="001F287A">
        <w:rPr>
          <w:rFonts w:ascii="Cambria" w:hAnsi="Cambria"/>
          <w:bCs/>
          <w:sz w:val="24"/>
          <w:szCs w:val="24"/>
        </w:rPr>
        <w:t xml:space="preserve"> în perioada 13.04.2020 – 13.05.2020</w:t>
      </w:r>
      <w:r>
        <w:rPr>
          <w:rFonts w:ascii="Cambria" w:hAnsi="Cambria"/>
          <w:bCs/>
          <w:sz w:val="24"/>
          <w:szCs w:val="24"/>
        </w:rPr>
        <w:t xml:space="preserve"> se face în ture, conform graficului de ture</w:t>
      </w:r>
      <w:r w:rsidRPr="001F287A">
        <w:rPr>
          <w:rFonts w:ascii="Cambria" w:hAnsi="Cambria"/>
          <w:bCs/>
          <w:sz w:val="24"/>
          <w:szCs w:val="24"/>
        </w:rPr>
        <w:t xml:space="preserve">,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8.05.2020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CD0E7B" w:rsidRPr="001F287A" w:rsidRDefault="00CD0E7B" w:rsidP="00CD0E7B">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D0E7B" w:rsidRPr="001F287A" w:rsidRDefault="00CD0E7B" w:rsidP="00CD0E7B">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D0E7B" w:rsidRPr="001F287A" w:rsidRDefault="00CD0E7B" w:rsidP="00CD0E7B">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CD0E7B" w:rsidRPr="001F287A" w:rsidRDefault="00CD0E7B" w:rsidP="00CD0E7B">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CD0E7B" w:rsidRPr="001F287A" w:rsidRDefault="00CD0E7B" w:rsidP="00CD0E7B">
      <w:pPr>
        <w:spacing w:after="0" w:line="240" w:lineRule="auto"/>
        <w:ind w:firstLine="705"/>
        <w:jc w:val="both"/>
        <w:rPr>
          <w:rFonts w:ascii="Cambria" w:hAnsi="Cambria"/>
          <w:sz w:val="24"/>
          <w:szCs w:val="24"/>
        </w:rPr>
      </w:pPr>
    </w:p>
    <w:p w:rsidR="00CD0E7B" w:rsidRPr="001F287A" w:rsidRDefault="00CD0E7B" w:rsidP="00CD0E7B">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CD0E7B" w:rsidRPr="001F287A" w:rsidRDefault="00CD0E7B" w:rsidP="00CD0E7B">
      <w:pPr>
        <w:pStyle w:val="BodyTextIndent"/>
        <w:ind w:firstLine="703"/>
        <w:rPr>
          <w:rFonts w:ascii="Cambria" w:hAnsi="Cambria"/>
          <w:b/>
          <w:sz w:val="24"/>
          <w:szCs w:val="24"/>
          <w:lang w:val="ro-RO"/>
        </w:rPr>
      </w:pPr>
    </w:p>
    <w:p w:rsidR="00CD0E7B" w:rsidRPr="001F287A" w:rsidRDefault="00CD0E7B" w:rsidP="00CD0E7B">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D0E7B" w:rsidRPr="001F287A" w:rsidRDefault="00CD0E7B" w:rsidP="00CD0E7B">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ARGHIR</w:t>
      </w:r>
      <w:r w:rsidRPr="001F287A">
        <w:rPr>
          <w:rFonts w:ascii="Cambria" w:hAnsi="Cambria"/>
          <w:bCs/>
          <w:sz w:val="24"/>
          <w:szCs w:val="24"/>
          <w:lang w:val="ro-RO"/>
        </w:rPr>
        <w:t xml:space="preserve"> </w:t>
      </w:r>
      <w:r w:rsidRPr="001F287A">
        <w:rPr>
          <w:rFonts w:ascii="Cambria" w:hAnsi="Cambria"/>
          <w:bCs/>
          <w:noProof/>
          <w:sz w:val="24"/>
          <w:szCs w:val="24"/>
        </w:rPr>
        <w:t>PETRICĂ</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CD0E7B" w:rsidRPr="001F287A" w:rsidRDefault="00CD0E7B" w:rsidP="00CD0E7B">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CD0E7B" w:rsidRPr="001F287A" w:rsidRDefault="00CD0E7B" w:rsidP="00CD0E7B">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CD0E7B" w:rsidRPr="001F287A" w:rsidRDefault="00CD0E7B" w:rsidP="00CD0E7B">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CD0E7B" w:rsidP="008B6500">
      <w:pPr>
        <w:spacing w:after="0"/>
        <w:rPr>
          <w:rFonts w:ascii="Cambria" w:hAnsi="Cambria"/>
          <w:b/>
          <w:sz w:val="24"/>
          <w:szCs w:val="24"/>
        </w:rPr>
      </w:pPr>
      <w:r w:rsidRPr="001F287A">
        <w:rPr>
          <w:rFonts w:ascii="Cambria" w:hAnsi="Cambria"/>
          <w:b/>
          <w:sz w:val="24"/>
          <w:szCs w:val="24"/>
        </w:rPr>
        <w:t xml:space="preserve">               Alin TIȘE</w:t>
      </w:r>
      <w:r>
        <w:rPr>
          <w:rFonts w:ascii="Cambria" w:hAnsi="Cambria"/>
          <w:b/>
          <w:sz w:val="24"/>
          <w:szCs w:val="24"/>
        </w:rPr>
        <w:t xml:space="preserve">                                                                             Simona  </w:t>
      </w:r>
      <w:r w:rsidRPr="001F287A">
        <w:rPr>
          <w:rFonts w:ascii="Cambria" w:hAnsi="Cambria"/>
          <w:b/>
          <w:sz w:val="24"/>
          <w:szCs w:val="24"/>
        </w:rPr>
        <w:t>GAC</w:t>
      </w:r>
      <w:r w:rsidR="008B6500">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B6500"/>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81F2E"/>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CC17"/>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3510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2020-04-23T05:23:00Z</dcterms:created>
  <dcterms:modified xsi:type="dcterms:W3CDTF">2020-04-23T05:24:00Z</dcterms:modified>
</cp:coreProperties>
</file>