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2210E" w14:textId="77777777" w:rsidR="00D53382" w:rsidRPr="00AD56F6" w:rsidRDefault="00D53382" w:rsidP="00D53382">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29BAF40C" w14:textId="77777777" w:rsidR="00D53382" w:rsidRPr="00AD56F6" w:rsidRDefault="00D53382" w:rsidP="00D53382">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043141A9" w14:textId="77777777" w:rsidR="00D53382" w:rsidRPr="00AD56F6" w:rsidRDefault="00D53382" w:rsidP="00D53382">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70B0A6F1" w14:textId="77777777" w:rsidR="00D53382" w:rsidRPr="00AD56F6" w:rsidRDefault="00D53382" w:rsidP="00D53382">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44014E62" w14:textId="77777777" w:rsidR="00D53382" w:rsidRPr="00AD56F6" w:rsidRDefault="00D53382" w:rsidP="00D53382">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448</w:t>
      </w:r>
    </w:p>
    <w:p w14:paraId="0128CF8F" w14:textId="77777777" w:rsidR="00D53382" w:rsidRPr="00AD56F6" w:rsidRDefault="00D53382" w:rsidP="00D53382">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15AF5F25" w14:textId="77777777" w:rsidR="00D53382" w:rsidRPr="00AD56F6" w:rsidRDefault="00D53382" w:rsidP="00D53382">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ȘUTEU</w:t>
      </w:r>
      <w:r w:rsidRPr="00AD56F6">
        <w:rPr>
          <w:rFonts w:ascii="Cambria" w:hAnsi="Cambria"/>
          <w:b/>
          <w:sz w:val="24"/>
          <w:szCs w:val="24"/>
        </w:rPr>
        <w:t xml:space="preserve"> </w:t>
      </w:r>
      <w:r w:rsidRPr="00AD56F6">
        <w:rPr>
          <w:rFonts w:ascii="Cambria" w:hAnsi="Cambria"/>
          <w:b/>
          <w:noProof/>
          <w:sz w:val="24"/>
          <w:szCs w:val="24"/>
        </w:rPr>
        <w:t>CORINA-NICOLETA</w:t>
      </w:r>
    </w:p>
    <w:p w14:paraId="03E1B8C8" w14:textId="77777777" w:rsidR="00D53382" w:rsidRPr="00AD56F6" w:rsidRDefault="00D53382" w:rsidP="00D53382">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057A8153" w14:textId="77777777" w:rsidR="00D53382" w:rsidRPr="00AD56F6" w:rsidRDefault="00D53382" w:rsidP="00D53382">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47C012DF" w14:textId="77777777" w:rsidR="00D53382" w:rsidRPr="00AD56F6" w:rsidRDefault="00D53382" w:rsidP="00D53382">
      <w:pPr>
        <w:spacing w:after="0" w:line="240" w:lineRule="auto"/>
        <w:jc w:val="center"/>
        <w:rPr>
          <w:rFonts w:ascii="Cambria" w:hAnsi="Cambria"/>
          <w:b/>
          <w:bCs/>
          <w:sz w:val="24"/>
          <w:szCs w:val="24"/>
        </w:rPr>
      </w:pPr>
    </w:p>
    <w:p w14:paraId="2EA0E2AC" w14:textId="77777777" w:rsidR="00D53382" w:rsidRPr="00AD56F6" w:rsidRDefault="00D53382" w:rsidP="00D53382">
      <w:pPr>
        <w:pStyle w:val="Indentcorptext"/>
        <w:jc w:val="center"/>
        <w:rPr>
          <w:rFonts w:ascii="Cambria" w:hAnsi="Cambria"/>
          <w:b/>
          <w:bCs/>
          <w:sz w:val="24"/>
          <w:szCs w:val="24"/>
          <w:lang w:val="ro-RO"/>
        </w:rPr>
      </w:pPr>
    </w:p>
    <w:p w14:paraId="6D24A09F" w14:textId="77777777" w:rsidR="00D53382" w:rsidRPr="00AD56F6" w:rsidRDefault="00D53382" w:rsidP="00D53382">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3132E02F" w14:textId="77777777" w:rsidR="00D53382" w:rsidRPr="00AD56F6" w:rsidRDefault="00D53382" w:rsidP="00D53382">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07CF3E9F" w14:textId="77777777" w:rsidR="00D53382" w:rsidRPr="00AD56F6" w:rsidRDefault="00D53382" w:rsidP="00D5338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34A2218B" w14:textId="77777777" w:rsidR="00D53382" w:rsidRPr="00AD56F6" w:rsidRDefault="00D53382" w:rsidP="00D53382">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4AEDABC9" w14:textId="77777777" w:rsidR="00D53382" w:rsidRPr="00AD56F6" w:rsidRDefault="00D53382" w:rsidP="00D53382">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1AE41324" w14:textId="77777777" w:rsidR="00D53382" w:rsidRDefault="00D53382" w:rsidP="00D53382">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3ABF0CBE" w14:textId="77777777" w:rsidR="00D53382" w:rsidRPr="00AD56F6" w:rsidRDefault="00D53382" w:rsidP="00D53382">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4E58A57F" w14:textId="77777777" w:rsidR="00D53382" w:rsidRPr="00AD56F6" w:rsidRDefault="00D53382" w:rsidP="00D53382">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39D1D620" w14:textId="77777777" w:rsidR="00D53382" w:rsidRPr="00AD56F6" w:rsidRDefault="00D53382" w:rsidP="00D53382">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42104D10" w14:textId="77777777" w:rsidR="00D53382" w:rsidRPr="00AD56F6" w:rsidRDefault="00D53382" w:rsidP="00D53382">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ȘUTEU</w:t>
      </w:r>
      <w:r w:rsidRPr="00AD56F6">
        <w:rPr>
          <w:rFonts w:ascii="Cambria" w:hAnsi="Cambria"/>
          <w:bCs/>
        </w:rPr>
        <w:t xml:space="preserve"> </w:t>
      </w:r>
      <w:r w:rsidRPr="00AD56F6">
        <w:rPr>
          <w:rFonts w:ascii="Cambria" w:hAnsi="Cambria"/>
          <w:bCs/>
          <w:noProof/>
        </w:rPr>
        <w:t>CORINA-NICOLETA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Principal</w:t>
      </w:r>
      <w:r w:rsidRPr="00AD56F6">
        <w:rPr>
          <w:rFonts w:ascii="Cambria" w:hAnsi="Cambria"/>
          <w:bCs/>
        </w:rPr>
        <w:t xml:space="preserve"> la </w:t>
      </w:r>
      <w:r w:rsidRPr="00AD56F6">
        <w:rPr>
          <w:rFonts w:ascii="Cambria" w:hAnsi="Cambria"/>
          <w:bCs/>
          <w:noProof/>
        </w:rPr>
        <w:t>Serviciul Buget Local, Venituri din cadrul Direcției Generale Buget-Finanțe, Resurse Umane</w:t>
      </w:r>
      <w:r w:rsidRPr="00AD56F6">
        <w:rPr>
          <w:rFonts w:ascii="Cambria" w:hAnsi="Cambria"/>
          <w:bCs/>
        </w:rPr>
        <w:t>.</w:t>
      </w:r>
    </w:p>
    <w:p w14:paraId="06692493" w14:textId="77777777" w:rsidR="00D53382" w:rsidRPr="00AD56F6" w:rsidRDefault="00D53382" w:rsidP="00D53382">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0AACD301" w14:textId="77777777" w:rsidR="00D53382" w:rsidRPr="00AD56F6" w:rsidRDefault="00D53382" w:rsidP="00D53382">
      <w:pPr>
        <w:autoSpaceDE w:val="0"/>
        <w:autoSpaceDN w:val="0"/>
        <w:adjustRightInd w:val="0"/>
        <w:spacing w:after="0" w:line="240" w:lineRule="auto"/>
        <w:ind w:firstLine="703"/>
        <w:jc w:val="both"/>
        <w:rPr>
          <w:rFonts w:ascii="Cambria" w:hAnsi="Cambria"/>
          <w:b/>
          <w:sz w:val="24"/>
          <w:szCs w:val="24"/>
        </w:rPr>
      </w:pPr>
    </w:p>
    <w:p w14:paraId="2327784D" w14:textId="77777777" w:rsidR="00D53382" w:rsidRPr="00AD56F6" w:rsidRDefault="00D53382" w:rsidP="00D53382">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3C3ED885" w14:textId="77777777" w:rsidR="00D53382" w:rsidRPr="00AD56F6" w:rsidRDefault="00D53382" w:rsidP="00D53382">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52054925" w14:textId="77777777" w:rsidR="00D53382" w:rsidRPr="00AD56F6" w:rsidRDefault="00D53382" w:rsidP="00D53382">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2FD400AF" w14:textId="77777777" w:rsidR="00D53382" w:rsidRPr="00AD56F6" w:rsidRDefault="00D53382" w:rsidP="00D53382">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732B1728" w14:textId="77777777" w:rsidR="00D53382" w:rsidRPr="00AD56F6" w:rsidRDefault="00D53382" w:rsidP="00D53382">
      <w:pPr>
        <w:spacing w:after="0" w:line="240" w:lineRule="auto"/>
        <w:jc w:val="both"/>
        <w:rPr>
          <w:rFonts w:ascii="Cambria" w:hAnsi="Cambria"/>
          <w:sz w:val="24"/>
          <w:szCs w:val="24"/>
        </w:rPr>
      </w:pPr>
    </w:p>
    <w:p w14:paraId="572454B6" w14:textId="77777777" w:rsidR="00D53382" w:rsidRPr="00AD56F6" w:rsidRDefault="00D53382" w:rsidP="00D53382">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27D2BBA3" w14:textId="77777777" w:rsidR="00D53382" w:rsidRPr="00AD56F6" w:rsidRDefault="00D53382" w:rsidP="00D53382">
      <w:pPr>
        <w:pStyle w:val="Indentcorptext"/>
        <w:ind w:firstLine="703"/>
        <w:rPr>
          <w:rFonts w:ascii="Cambria" w:hAnsi="Cambria"/>
          <w:b/>
          <w:sz w:val="24"/>
          <w:szCs w:val="24"/>
          <w:lang w:val="ro-RO"/>
        </w:rPr>
      </w:pPr>
    </w:p>
    <w:p w14:paraId="5A7516CF" w14:textId="77777777" w:rsidR="00D53382" w:rsidRPr="00AD56F6" w:rsidRDefault="00D53382" w:rsidP="00D53382">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58F8DEAF" w14:textId="77777777" w:rsidR="00D53382" w:rsidRPr="00AD56F6" w:rsidRDefault="00D53382" w:rsidP="00D53382">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ȘUTEU</w:t>
      </w:r>
      <w:r w:rsidRPr="00AD56F6">
        <w:rPr>
          <w:rFonts w:ascii="Cambria" w:hAnsi="Cambria"/>
          <w:bCs/>
          <w:sz w:val="24"/>
          <w:szCs w:val="24"/>
          <w:lang w:val="ro-RO"/>
        </w:rPr>
        <w:t xml:space="preserve"> </w:t>
      </w:r>
      <w:r w:rsidRPr="00AD56F6">
        <w:rPr>
          <w:rFonts w:ascii="Cambria" w:hAnsi="Cambria"/>
          <w:bCs/>
          <w:noProof/>
          <w:sz w:val="24"/>
          <w:szCs w:val="24"/>
        </w:rPr>
        <w:t>CORINA-NICOLETA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5E83D775" w14:textId="77777777" w:rsidR="00D53382" w:rsidRPr="00AD56F6" w:rsidRDefault="00D53382" w:rsidP="00D53382">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02ED9553" w14:textId="77777777" w:rsidR="00D53382" w:rsidRPr="00AD56F6" w:rsidRDefault="00D53382" w:rsidP="00D53382">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6F864141" w14:textId="77777777" w:rsidR="00D53382" w:rsidRPr="00AD56F6" w:rsidRDefault="00D53382" w:rsidP="00D53382">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5D87D09C" w:rsidR="00B76552" w:rsidRPr="00D53382" w:rsidRDefault="00D53382" w:rsidP="00D53382">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D53382"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310CA"/>
    <w:rsid w:val="005F1691"/>
    <w:rsid w:val="009F14F6"/>
    <w:rsid w:val="00B76552"/>
    <w:rsid w:val="00D5338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603</Words>
  <Characters>3502</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5</cp:revision>
  <dcterms:created xsi:type="dcterms:W3CDTF">2020-04-14T08:52:00Z</dcterms:created>
  <dcterms:modified xsi:type="dcterms:W3CDTF">2020-04-23T07:31:00Z</dcterms:modified>
</cp:coreProperties>
</file>